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10FA" w14:textId="77777777" w:rsidR="009F7540" w:rsidRDefault="009F7540">
      <w:pPr>
        <w:pStyle w:val="a8"/>
        <w:spacing w:line="360" w:lineRule="auto"/>
        <w:ind w:leftChars="0" w:left="3360" w:firstLineChars="400" w:firstLine="960"/>
        <w:rPr>
          <w:sz w:val="24"/>
          <w:u w:val="single"/>
        </w:rPr>
      </w:pPr>
    </w:p>
    <w:p w14:paraId="3600F461" w14:textId="77777777" w:rsidR="009F7540" w:rsidRDefault="009F7540">
      <w:pPr>
        <w:pStyle w:val="a8"/>
        <w:spacing w:line="360" w:lineRule="auto"/>
        <w:ind w:leftChars="0" w:left="3360" w:firstLineChars="400" w:firstLine="960"/>
        <w:rPr>
          <w:sz w:val="24"/>
          <w:u w:val="single"/>
        </w:rPr>
      </w:pPr>
    </w:p>
    <w:p w14:paraId="5DAC087E" w14:textId="77777777" w:rsidR="009F7540" w:rsidRDefault="00BB1086">
      <w:pPr>
        <w:jc w:val="center"/>
        <w:rPr>
          <w:sz w:val="18"/>
        </w:rPr>
      </w:pPr>
      <w:r>
        <w:rPr>
          <w:rFonts w:ascii="ＭＳ ゴシック" w:eastAsia="ＭＳ ゴシック" w:hAnsi="ＭＳ ゴシック" w:hint="eastAsia"/>
          <w:b/>
          <w:sz w:val="24"/>
        </w:rPr>
        <w:t>独立行政法人日本スポーツ振興センターの「災害共済給付制度」への加入同意書</w:t>
      </w:r>
    </w:p>
    <w:p w14:paraId="2BCEC003" w14:textId="77777777" w:rsidR="009F7540" w:rsidRDefault="009F7540">
      <w:pPr>
        <w:rPr>
          <w:sz w:val="24"/>
        </w:rPr>
      </w:pPr>
    </w:p>
    <w:p w14:paraId="35A8FEB2" w14:textId="77777777" w:rsidR="00BB1086" w:rsidRDefault="00BB1086">
      <w:pPr>
        <w:rPr>
          <w:sz w:val="24"/>
        </w:rPr>
      </w:pPr>
    </w:p>
    <w:p w14:paraId="2F3FB0B5" w14:textId="77777777" w:rsidR="009F7540" w:rsidRDefault="00BB1086" w:rsidP="00BB10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秋田県教育委員会教育長　様</w:t>
      </w:r>
    </w:p>
    <w:p w14:paraId="396AD284" w14:textId="77777777" w:rsidR="009F7540" w:rsidRDefault="009F7540">
      <w:pPr>
        <w:rPr>
          <w:sz w:val="24"/>
        </w:rPr>
      </w:pPr>
    </w:p>
    <w:p w14:paraId="521AE5B9" w14:textId="77777777" w:rsidR="009F7540" w:rsidRDefault="00BB10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貴教育委員会が独立行政法人日本スポーツ振興センターと締結する災害共済給付契約について、在学する間、加入することに同意します。</w:t>
      </w:r>
    </w:p>
    <w:p w14:paraId="6CEBC6E4" w14:textId="77777777" w:rsidR="009F7540" w:rsidRDefault="009F7540">
      <w:pPr>
        <w:ind w:firstLineChars="100" w:firstLine="240"/>
        <w:rPr>
          <w:sz w:val="24"/>
        </w:rPr>
      </w:pPr>
    </w:p>
    <w:p w14:paraId="2C3A0D1E" w14:textId="719A48FA" w:rsidR="009F7540" w:rsidRPr="00DF211C" w:rsidRDefault="00BB108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F211C">
        <w:rPr>
          <w:rFonts w:asciiTheme="minorEastAsia" w:eastAsiaTheme="minorEastAsia" w:hAnsiTheme="minorEastAsia" w:hint="eastAsia"/>
          <w:sz w:val="24"/>
        </w:rPr>
        <w:t>令和</w:t>
      </w:r>
      <w:r w:rsidR="009C5B0B">
        <w:rPr>
          <w:rFonts w:asciiTheme="minorEastAsia" w:eastAsiaTheme="minorEastAsia" w:hAnsiTheme="minorEastAsia" w:hint="eastAsia"/>
          <w:sz w:val="24"/>
        </w:rPr>
        <w:t>８</w:t>
      </w:r>
      <w:r w:rsidRPr="00DF211C">
        <w:rPr>
          <w:rFonts w:asciiTheme="minorEastAsia" w:eastAsiaTheme="minorEastAsia" w:hAnsiTheme="minorEastAsia" w:hint="eastAsia"/>
          <w:sz w:val="24"/>
        </w:rPr>
        <w:t>年４月</w:t>
      </w:r>
      <w:r w:rsidR="009C5B0B">
        <w:rPr>
          <w:rFonts w:asciiTheme="minorEastAsia" w:eastAsiaTheme="minorEastAsia" w:hAnsiTheme="minorEastAsia" w:hint="eastAsia"/>
          <w:sz w:val="24"/>
        </w:rPr>
        <w:t>７</w:t>
      </w:r>
      <w:r w:rsidRPr="00DF211C">
        <w:rPr>
          <w:rFonts w:asciiTheme="minorEastAsia" w:eastAsiaTheme="minorEastAsia" w:hAnsiTheme="minorEastAsia" w:hint="eastAsia"/>
          <w:sz w:val="24"/>
        </w:rPr>
        <w:t>日</w:t>
      </w:r>
    </w:p>
    <w:p w14:paraId="4A160E24" w14:textId="77777777" w:rsidR="009F7540" w:rsidRDefault="009F7540">
      <w:pPr>
        <w:ind w:firstLineChars="100" w:firstLine="240"/>
        <w:rPr>
          <w:sz w:val="24"/>
        </w:rPr>
      </w:pPr>
    </w:p>
    <w:p w14:paraId="4B29578A" w14:textId="77777777" w:rsidR="009F7540" w:rsidRDefault="00BB1086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秋田県立鹿角高等学校</w:t>
      </w:r>
    </w:p>
    <w:p w14:paraId="0C102885" w14:textId="77777777" w:rsidR="00BB1086" w:rsidRDefault="00BB1086">
      <w:pPr>
        <w:spacing w:line="276" w:lineRule="auto"/>
        <w:rPr>
          <w:sz w:val="24"/>
        </w:rPr>
      </w:pPr>
    </w:p>
    <w:p w14:paraId="62EF328F" w14:textId="77777777" w:rsidR="009F7540" w:rsidRDefault="00BB1086">
      <w:pPr>
        <w:spacing w:line="360" w:lineRule="auto"/>
        <w:ind w:left="2190" w:firstLineChars="300" w:firstLine="72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１年　　組　</w:t>
      </w:r>
      <w:r>
        <w:rPr>
          <w:rFonts w:hint="eastAsia"/>
          <w:spacing w:val="40"/>
          <w:kern w:val="0"/>
          <w:sz w:val="24"/>
          <w:u w:val="single"/>
          <w:fitText w:val="1200" w:id="2"/>
        </w:rPr>
        <w:t>生徒氏</w:t>
      </w:r>
      <w:r>
        <w:rPr>
          <w:rFonts w:hint="eastAsia"/>
          <w:kern w:val="0"/>
          <w:sz w:val="24"/>
          <w:u w:val="single"/>
          <w:fitText w:val="1200" w:id="2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0D73734A" w14:textId="77777777" w:rsidR="00BB1086" w:rsidRDefault="00BB1086">
      <w:pPr>
        <w:spacing w:line="360" w:lineRule="auto"/>
        <w:ind w:left="2190" w:firstLineChars="300" w:firstLine="720"/>
        <w:rPr>
          <w:sz w:val="24"/>
          <w:u w:val="single"/>
        </w:rPr>
      </w:pPr>
    </w:p>
    <w:p w14:paraId="211AA178" w14:textId="77777777" w:rsidR="009F7540" w:rsidRDefault="00BB1086">
      <w:pPr>
        <w:pStyle w:val="a8"/>
        <w:spacing w:line="360" w:lineRule="auto"/>
        <w:ind w:leftChars="0" w:firstLineChars="1400" w:firstLine="33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保護者等氏名（自署）　　　　　　　　　　　　　　</w:t>
      </w:r>
    </w:p>
    <w:p w14:paraId="15B14C4B" w14:textId="77777777" w:rsidR="009F7540" w:rsidRDefault="009F7540">
      <w:pPr>
        <w:pStyle w:val="a8"/>
        <w:spacing w:line="360" w:lineRule="auto"/>
        <w:ind w:leftChars="0" w:left="3360" w:firstLineChars="400" w:firstLine="960"/>
        <w:rPr>
          <w:sz w:val="24"/>
          <w:u w:val="single"/>
        </w:rPr>
      </w:pPr>
    </w:p>
    <w:sectPr w:rsidR="009F7540">
      <w:headerReference w:type="default" r:id="rId6"/>
      <w:footerReference w:type="default" r:id="rId7"/>
      <w:pgSz w:w="11906" w:h="16838"/>
      <w:pgMar w:top="1418" w:right="1322" w:bottom="1134" w:left="1134" w:header="851" w:footer="992" w:gutter="0"/>
      <w:cols w:space="720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5258" w14:textId="77777777" w:rsidR="009D21E0" w:rsidRDefault="009D21E0">
      <w:pPr>
        <w:spacing w:after="0"/>
      </w:pPr>
      <w:r>
        <w:separator/>
      </w:r>
    </w:p>
  </w:endnote>
  <w:endnote w:type="continuationSeparator" w:id="0">
    <w:p w14:paraId="0C7E749F" w14:textId="77777777" w:rsidR="009D21E0" w:rsidRDefault="009D21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1CA4" w14:textId="77777777" w:rsidR="009F7540" w:rsidRDefault="009F75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E9BC" w14:textId="77777777" w:rsidR="009D21E0" w:rsidRDefault="009D21E0">
      <w:pPr>
        <w:spacing w:after="0"/>
      </w:pPr>
      <w:r>
        <w:separator/>
      </w:r>
    </w:p>
  </w:footnote>
  <w:footnote w:type="continuationSeparator" w:id="0">
    <w:p w14:paraId="6D9300C5" w14:textId="77777777" w:rsidR="009D21E0" w:rsidRDefault="009D21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F4DC" w14:textId="77777777" w:rsidR="009F7540" w:rsidRDefault="009F75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40"/>
    <w:rsid w:val="00336A4A"/>
    <w:rsid w:val="00532FBC"/>
    <w:rsid w:val="009C5B0B"/>
    <w:rsid w:val="009D21E0"/>
    <w:rsid w:val="009F7540"/>
    <w:rsid w:val="00AE2DA6"/>
    <w:rsid w:val="00BB1086"/>
    <w:rsid w:val="00D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73936"/>
  <w15:chartTrackingRefBased/>
  <w15:docId w15:val="{293ED8DE-187D-419E-8369-8FE6897C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真道</dc:creator>
  <cp:lastModifiedBy>坂本 真道</cp:lastModifiedBy>
  <cp:revision>2</cp:revision>
  <cp:lastPrinted>2024-01-04T07:25:00Z</cp:lastPrinted>
  <dcterms:created xsi:type="dcterms:W3CDTF">2026-03-13T02:20:00Z</dcterms:created>
  <dcterms:modified xsi:type="dcterms:W3CDTF">2026-03-13T02:20:00Z</dcterms:modified>
</cp:coreProperties>
</file>